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F05" w:rsidRDefault="008137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bookmarkStart w:id="0" w:name="_GoBack"/>
      <w:r>
        <w:rPr>
          <w:rFonts w:ascii="Times New Roman" w:hAnsi="Times New Roman"/>
          <w:b/>
          <w:sz w:val="28"/>
          <w:szCs w:val="28"/>
        </w:rPr>
        <w:t xml:space="preserve">План подготовки объектов </w:t>
      </w:r>
      <w:bookmarkEnd w:id="0"/>
      <w:r>
        <w:rPr>
          <w:rFonts w:ascii="Times New Roman" w:hAnsi="Times New Roman"/>
          <w:b/>
          <w:sz w:val="28"/>
          <w:szCs w:val="28"/>
        </w:rPr>
        <w:t xml:space="preserve">жилищного фонда к отопительному периоду </w:t>
      </w:r>
      <w:r w:rsidR="00151476">
        <w:rPr>
          <w:rFonts w:ascii="Times New Roman" w:hAnsi="Times New Roman"/>
          <w:b/>
          <w:sz w:val="28"/>
          <w:szCs w:val="28"/>
        </w:rPr>
        <w:t>2026</w:t>
      </w:r>
      <w:r>
        <w:rPr>
          <w:rFonts w:ascii="Times New Roman" w:hAnsi="Times New Roman"/>
          <w:b/>
          <w:sz w:val="28"/>
          <w:szCs w:val="28"/>
        </w:rPr>
        <w:t>-</w:t>
      </w:r>
      <w:r w:rsidR="00151476">
        <w:rPr>
          <w:rFonts w:ascii="Times New Roman" w:hAnsi="Times New Roman"/>
          <w:b/>
          <w:sz w:val="28"/>
          <w:szCs w:val="28"/>
        </w:rPr>
        <w:t>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:rsidR="00FD0F05" w:rsidRDefault="00813716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151476">
        <w:rPr>
          <w:rFonts w:ascii="Times New Roman" w:hAnsi="Times New Roman"/>
          <w:b/>
          <w:sz w:val="28"/>
          <w:szCs w:val="28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г.о.г</w:t>
      </w:r>
      <w:proofErr w:type="spellEnd"/>
      <w:r>
        <w:rPr>
          <w:rFonts w:ascii="Times New Roman" w:hAnsi="Times New Roman"/>
          <w:b/>
          <w:sz w:val="28"/>
          <w:szCs w:val="28"/>
        </w:rPr>
        <w:t>. Нижнего Новгорода</w:t>
      </w:r>
    </w:p>
    <w:p w:rsidR="00FD0F05" w:rsidRDefault="00FD0F0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FD0F05" w:rsidTr="005074BE">
        <w:trPr>
          <w:trHeight w:val="160"/>
          <w:jc w:val="center"/>
        </w:trPr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FD0F05" w:rsidTr="005074BE">
        <w:trPr>
          <w:trHeight w:val="4761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F05" w:rsidRDefault="00FD0F0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F05" w:rsidRDefault="00FD0F0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F05" w:rsidRDefault="00FD0F0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Промывка и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опрессовка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FD0F05" w:rsidTr="005074BE">
        <w:trPr>
          <w:trHeight w:val="20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F05" w:rsidRDefault="00FD0F0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F05" w:rsidRDefault="00FD0F0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0F05" w:rsidRDefault="00FD0F0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FD0F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FD0F05" w:rsidRDefault="00FD0F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81371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FD0F05" w:rsidTr="005074BE">
        <w:trPr>
          <w:trHeight w:val="2630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5074B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 В.</w:t>
            </w:r>
            <w:r w:rsidR="00BC060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Шишкова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15147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7/1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15147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ТСН №99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5074B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ТЭЦ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5074B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5074B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5074B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B54D1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15.08.2026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B54D1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15.08.2026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B54D1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4D1C">
              <w:rPr>
                <w:rFonts w:ascii="Times New Roman" w:hAnsi="Times New Roman"/>
                <w:color w:val="000000"/>
                <w:sz w:val="16"/>
                <w:szCs w:val="16"/>
              </w:rPr>
              <w:t>15.08.2026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B54D1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4D1C">
              <w:rPr>
                <w:rFonts w:ascii="Times New Roman" w:hAnsi="Times New Roman"/>
                <w:color w:val="000000"/>
                <w:sz w:val="16"/>
                <w:szCs w:val="16"/>
              </w:rPr>
              <w:t>15.08.2026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15147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05.02.2024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DD0B5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Август-сентябрь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0F05" w:rsidRDefault="00DD0B5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D0B5F">
              <w:rPr>
                <w:rFonts w:ascii="Times New Roman" w:hAnsi="Times New Roman"/>
                <w:color w:val="000000"/>
                <w:sz w:val="16"/>
                <w:szCs w:val="16"/>
              </w:rPr>
              <w:t>Август-сентя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</w:t>
            </w:r>
            <w:r w:rsidRPr="00DD0B5F">
              <w:rPr>
                <w:rFonts w:ascii="Times New Roman" w:hAnsi="Times New Roman"/>
                <w:color w:val="000000"/>
                <w:sz w:val="16"/>
                <w:szCs w:val="16"/>
              </w:rPr>
              <w:t>рь</w:t>
            </w:r>
          </w:p>
        </w:tc>
      </w:tr>
    </w:tbl>
    <w:p w:rsidR="00FD0F05" w:rsidRDefault="00FD0F05" w:rsidP="005074BE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FD0F05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C2D" w:rsidRDefault="00996C2D">
      <w:r>
        <w:separator/>
      </w:r>
    </w:p>
  </w:endnote>
  <w:endnote w:type="continuationSeparator" w:id="0">
    <w:p w:rsidR="00996C2D" w:rsidRDefault="00996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C2D" w:rsidRDefault="00996C2D">
      <w:r>
        <w:separator/>
      </w:r>
    </w:p>
  </w:footnote>
  <w:footnote w:type="continuationSeparator" w:id="0">
    <w:p w:rsidR="00996C2D" w:rsidRDefault="00996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0F05" w:rsidRDefault="00FD0F05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0F05" w:rsidRDefault="00FD0F05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0F05" w:rsidRDefault="00FD0F05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F05"/>
    <w:rsid w:val="00135201"/>
    <w:rsid w:val="00151476"/>
    <w:rsid w:val="003404A8"/>
    <w:rsid w:val="005074BE"/>
    <w:rsid w:val="00657C37"/>
    <w:rsid w:val="00813716"/>
    <w:rsid w:val="00996C2D"/>
    <w:rsid w:val="00B54D1C"/>
    <w:rsid w:val="00BC0600"/>
    <w:rsid w:val="00DD0B5F"/>
    <w:rsid w:val="00FD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A3706"/>
  <w15:docId w15:val="{6ACCCC59-3C66-4254-97C4-BEC144701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11">
    <w:name w:val="Заголовок1"/>
    <w:basedOn w:val="a"/>
    <w:next w:val="af9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11"/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left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left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left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left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left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left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left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left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left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left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  <w:tblCellMar>
        <w:left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left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left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2317C-888F-4E36-89BF-6B7A502C3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Пырьев Дмитрий</dc:creator>
  <cp:lastModifiedBy>Илья Викторович Бояркин</cp:lastModifiedBy>
  <cp:revision>4</cp:revision>
  <dcterms:created xsi:type="dcterms:W3CDTF">2026-03-13T05:20:00Z</dcterms:created>
  <dcterms:modified xsi:type="dcterms:W3CDTF">2026-03-13T05:30:00Z</dcterms:modified>
  <dc:language>ru-RU</dc:language>
</cp:coreProperties>
</file>